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2CE" w:rsidRPr="001F458E" w:rsidRDefault="004A12CE" w:rsidP="004A12CE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F458E">
        <w:rPr>
          <w:rFonts w:ascii="Times New Roman" w:hAnsi="Times New Roman" w:cs="Times New Roman"/>
          <w:b/>
          <w:sz w:val="24"/>
          <w:szCs w:val="24"/>
          <w:lang w:eastAsia="ru-RU"/>
        </w:rPr>
        <w:t>КУРГАНСКАЯ ОБЛАСТЬ</w:t>
      </w:r>
    </w:p>
    <w:p w:rsidR="004A12CE" w:rsidRPr="001F458E" w:rsidRDefault="004A12CE" w:rsidP="004A12CE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F458E">
        <w:rPr>
          <w:rFonts w:ascii="Times New Roman" w:hAnsi="Times New Roman" w:cs="Times New Roman"/>
          <w:b/>
          <w:sz w:val="24"/>
          <w:szCs w:val="24"/>
          <w:lang w:eastAsia="ru-RU"/>
        </w:rPr>
        <w:t>ВАРГАШИНСКИЙ РАЙОН</w:t>
      </w:r>
    </w:p>
    <w:p w:rsidR="004A12CE" w:rsidRPr="001F458E" w:rsidRDefault="004A12CE" w:rsidP="004A12CE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F458E">
        <w:rPr>
          <w:rFonts w:ascii="Times New Roman" w:hAnsi="Times New Roman" w:cs="Times New Roman"/>
          <w:b/>
          <w:sz w:val="24"/>
          <w:szCs w:val="24"/>
          <w:lang w:eastAsia="ru-RU"/>
        </w:rPr>
        <w:t>СЕЛЬСКОЕ ПОСЕЛЕНИЕ ВЕРХНЕСУЕРСКОГО СЕЛЬСОВЕТА</w:t>
      </w:r>
    </w:p>
    <w:p w:rsidR="004A12CE" w:rsidRPr="001F458E" w:rsidRDefault="004A12CE" w:rsidP="004A12CE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F458E">
        <w:rPr>
          <w:rFonts w:ascii="Times New Roman" w:hAnsi="Times New Roman" w:cs="Times New Roman"/>
          <w:b/>
          <w:sz w:val="24"/>
          <w:szCs w:val="24"/>
          <w:lang w:eastAsia="ru-RU"/>
        </w:rPr>
        <w:t>ВАРГАШИНСКОГО РАЙОНА КУРГАНСКОЙ ОБЛАСТИ</w:t>
      </w:r>
    </w:p>
    <w:p w:rsidR="004A12CE" w:rsidRPr="001F458E" w:rsidRDefault="004A12CE" w:rsidP="004A12CE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F458E">
        <w:rPr>
          <w:rFonts w:ascii="Times New Roman" w:hAnsi="Times New Roman" w:cs="Times New Roman"/>
          <w:b/>
          <w:sz w:val="24"/>
          <w:szCs w:val="24"/>
          <w:lang w:eastAsia="ru-RU"/>
        </w:rPr>
        <w:t>ДУМА СЕЛЬСКОГО ПОСЕЛЕНИЯ ВЕРХНЕСУЕРСКОГО СЕЛЬСОВЕТА</w:t>
      </w:r>
    </w:p>
    <w:p w:rsidR="004A12CE" w:rsidRPr="001F458E" w:rsidRDefault="004A12CE" w:rsidP="004A12CE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F458E">
        <w:rPr>
          <w:rFonts w:ascii="Times New Roman" w:hAnsi="Times New Roman" w:cs="Times New Roman"/>
          <w:b/>
          <w:sz w:val="24"/>
          <w:szCs w:val="24"/>
          <w:lang w:eastAsia="ru-RU"/>
        </w:rPr>
        <w:t>ВАРГАШИНСКОГО РАЙОНА КУРГАНСКОЙ ОБЛАСТИ</w:t>
      </w:r>
    </w:p>
    <w:p w:rsidR="004A12CE" w:rsidRDefault="004A12CE" w:rsidP="004A12CE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B3F34" w:rsidRDefault="007B3F34" w:rsidP="004A12CE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B3F34" w:rsidRPr="001F458E" w:rsidRDefault="007B3F34" w:rsidP="004A12CE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A12CE" w:rsidRPr="001F458E" w:rsidRDefault="007B3F34" w:rsidP="004A12CE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</w:t>
      </w:r>
      <w:r w:rsidR="004A12CE" w:rsidRPr="001F458E">
        <w:rPr>
          <w:rFonts w:ascii="Times New Roman" w:hAnsi="Times New Roman" w:cs="Times New Roman"/>
          <w:b/>
          <w:sz w:val="24"/>
          <w:szCs w:val="24"/>
        </w:rPr>
        <w:t>Е</w:t>
      </w:r>
    </w:p>
    <w:p w:rsidR="004A12CE" w:rsidRPr="001F458E" w:rsidRDefault="004A12CE" w:rsidP="004A12CE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12CE" w:rsidRPr="001F458E" w:rsidRDefault="004A12CE" w:rsidP="004A12CE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1F458E">
        <w:rPr>
          <w:rFonts w:ascii="Times New Roman" w:hAnsi="Times New Roman" w:cs="Times New Roman"/>
          <w:b/>
          <w:sz w:val="24"/>
          <w:szCs w:val="24"/>
        </w:rPr>
        <w:t xml:space="preserve">от 23 сентября 2021 </w:t>
      </w:r>
      <w:r w:rsidR="007B3F34">
        <w:rPr>
          <w:rFonts w:ascii="Times New Roman" w:hAnsi="Times New Roman" w:cs="Times New Roman"/>
          <w:b/>
          <w:sz w:val="24"/>
          <w:szCs w:val="24"/>
        </w:rPr>
        <w:t>года № 45</w:t>
      </w:r>
    </w:p>
    <w:p w:rsidR="004A12CE" w:rsidRPr="001F458E" w:rsidRDefault="007B3F34" w:rsidP="004A12CE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с.</w:t>
      </w:r>
      <w:r w:rsidR="004A12CE" w:rsidRPr="001F458E">
        <w:rPr>
          <w:rFonts w:ascii="Times New Roman" w:hAnsi="Times New Roman" w:cs="Times New Roman"/>
          <w:b/>
          <w:sz w:val="24"/>
          <w:szCs w:val="24"/>
        </w:rPr>
        <w:t>Верхнесуерское</w:t>
      </w:r>
    </w:p>
    <w:p w:rsidR="00467A4E" w:rsidRPr="001F458E" w:rsidRDefault="00467A4E" w:rsidP="004A12CE">
      <w:pPr>
        <w:pStyle w:val="a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67A4E" w:rsidRPr="001F458E" w:rsidRDefault="00467A4E" w:rsidP="004A12CE">
      <w:pPr>
        <w:pStyle w:val="a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67A4E" w:rsidRPr="001F458E" w:rsidRDefault="00467A4E" w:rsidP="00467A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5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 утверждении Положения о муниципальном контроле в сфере благоустройства на территории сельского поселения </w:t>
      </w:r>
      <w:r w:rsidR="004A12CE" w:rsidRPr="001F45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Верхнесуерского </w:t>
      </w:r>
      <w:r w:rsidRPr="001F45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сельсовета Варгашинского района Курганской области</w:t>
      </w:r>
    </w:p>
    <w:p w:rsidR="00467A4E" w:rsidRPr="001F458E" w:rsidRDefault="00467A4E" w:rsidP="00467A4E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67A4E" w:rsidRPr="001F458E" w:rsidRDefault="00467A4E" w:rsidP="00467A4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67A4E" w:rsidRPr="001F458E" w:rsidRDefault="00467A4E" w:rsidP="00467A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пунктом 19 части 1 статьи 14</w:t>
      </w:r>
      <w:r w:rsidR="00BE216A" w:rsidRPr="001F45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Федерального закона от </w:t>
      </w:r>
      <w:r w:rsidRPr="001F45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6</w:t>
      </w:r>
      <w:r w:rsidR="00BE216A" w:rsidRPr="001F45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октября </w:t>
      </w:r>
      <w:r w:rsidRPr="001F45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2003</w:t>
      </w:r>
      <w:r w:rsidR="00BE216A" w:rsidRPr="001F45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года</w:t>
      </w:r>
      <w:r w:rsidRPr="001F45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№ 131-ФЗ «Об общих принципах организации местного самоуправления в Российской Федерации»</w:t>
      </w:r>
      <w:r w:rsidRPr="001F4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Федеральным законом от 31</w:t>
      </w:r>
      <w:r w:rsidR="00BE216A" w:rsidRPr="001F4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июля </w:t>
      </w:r>
      <w:r w:rsidRPr="001F4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2020</w:t>
      </w:r>
      <w:r w:rsidR="00BE216A" w:rsidRPr="001F4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  <w:r w:rsidRPr="001F4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248-ФЗ «О государственном контроле (надзоре) и муниципальном контроле в Российской Федерации», Уставом</w:t>
      </w:r>
      <w:r w:rsidRPr="001F4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4A12CE" w:rsidRPr="001F4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Верхнесуерского </w:t>
      </w:r>
      <w:r w:rsidRPr="001F4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сельсовета </w:t>
      </w:r>
      <w:r w:rsidR="002A682B" w:rsidRPr="001F458E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Варгашинского</w:t>
      </w:r>
      <w:r w:rsidRPr="001F4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Курганской области</w:t>
      </w:r>
      <w:r w:rsidR="002A682B" w:rsidRPr="001F4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Дума сельского поселения </w:t>
      </w:r>
      <w:r w:rsidR="004A12CE" w:rsidRPr="001F4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Верхнесуерского </w:t>
      </w:r>
      <w:r w:rsidR="002A682B" w:rsidRPr="001F458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сельсовета Варгашинского района Курганской области</w:t>
      </w:r>
      <w:r w:rsidRPr="001F4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67A4E" w:rsidRPr="001F458E" w:rsidRDefault="00467A4E" w:rsidP="00467A4E">
      <w:pPr>
        <w:spacing w:before="240"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45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РЕШИЛА:</w:t>
      </w:r>
    </w:p>
    <w:p w:rsidR="00467A4E" w:rsidRPr="001F458E" w:rsidRDefault="007B3F34" w:rsidP="007B3F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467A4E" w:rsidRPr="001F4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Утвердить прилагаемое Положение о муниципальном контроле в сфере благоустройства на территории сельского поселения </w:t>
      </w:r>
      <w:r w:rsidR="004A12CE" w:rsidRPr="001F4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Верхнесуерского </w:t>
      </w:r>
      <w:r w:rsidR="00467A4E" w:rsidRPr="001F4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сельсовета Варгашинского района Курганской области.</w:t>
      </w:r>
    </w:p>
    <w:p w:rsidR="00467A4E" w:rsidRPr="001F458E" w:rsidRDefault="007B3F34" w:rsidP="007B3F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467A4E" w:rsidRPr="001F4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Настоящее решение вступает в силу</w:t>
      </w:r>
      <w:r w:rsidR="00BE216A" w:rsidRPr="001F4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после </w:t>
      </w:r>
      <w:r w:rsidR="00467A4E" w:rsidRPr="001F4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 официального опу</w:t>
      </w:r>
      <w:r w:rsidR="00BE216A" w:rsidRPr="001F4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бликования, но не ранее 1 ноября 2021</w:t>
      </w:r>
      <w:r w:rsidR="00467A4E" w:rsidRPr="001F4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  <w:r w:rsidR="00BE216A" w:rsidRPr="001F4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467A4E" w:rsidRPr="001F4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A12CE" w:rsidRPr="001F458E" w:rsidRDefault="007B3F34" w:rsidP="007B3F3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4A12CE" w:rsidRPr="001F458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F2976" w:rsidRPr="001F4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A12CE" w:rsidRPr="001F458E">
        <w:rPr>
          <w:rFonts w:ascii="Times New Roman" w:hAnsi="Times New Roman" w:cs="Times New Roman"/>
          <w:sz w:val="24"/>
          <w:szCs w:val="24"/>
        </w:rPr>
        <w:t>Настоящее решение опубликовать в Информационном бюллетене сельского поселения Верхнесуерского сельсовета Варгашинского района Курганской области.</w:t>
      </w:r>
    </w:p>
    <w:p w:rsidR="004A12CE" w:rsidRPr="001F458E" w:rsidRDefault="007B3F34" w:rsidP="007B3F34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4A12CE" w:rsidRPr="007B3F34">
        <w:rPr>
          <w:rFonts w:ascii="Times New Roman" w:hAnsi="Times New Roman" w:cs="Times New Roman"/>
          <w:sz w:val="24"/>
          <w:szCs w:val="24"/>
        </w:rPr>
        <w:t>4</w:t>
      </w:r>
      <w:r w:rsidR="004A12CE" w:rsidRPr="001F458E">
        <w:rPr>
          <w:rFonts w:ascii="Times New Roman" w:hAnsi="Times New Roman" w:cs="Times New Roman"/>
          <w:sz w:val="24"/>
          <w:szCs w:val="24"/>
        </w:rPr>
        <w:t>.</w:t>
      </w:r>
      <w:r w:rsidR="004A12CE" w:rsidRPr="001F45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12CE" w:rsidRPr="001F458E">
        <w:rPr>
          <w:rFonts w:ascii="Times New Roman" w:hAnsi="Times New Roman" w:cs="Times New Roman"/>
          <w:sz w:val="24"/>
          <w:szCs w:val="24"/>
        </w:rPr>
        <w:t>Контроль за исполнением настоящего решения возложить на Председателя Думы сельского поселения Верхнесуерского сельсовета Варгашинского района Курганской области.</w:t>
      </w:r>
    </w:p>
    <w:p w:rsidR="004A12CE" w:rsidRPr="001F458E" w:rsidRDefault="004A12CE" w:rsidP="004A12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1925" w:rsidRPr="001F458E" w:rsidRDefault="00E91925" w:rsidP="004A12CE">
      <w:pPr>
        <w:pStyle w:val="a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1925" w:rsidRPr="001F458E" w:rsidRDefault="00E91925" w:rsidP="00E91925">
      <w:pPr>
        <w:shd w:val="clear" w:color="auto" w:fill="FFFFFF"/>
        <w:tabs>
          <w:tab w:val="left" w:pos="147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12CE" w:rsidRPr="001F458E" w:rsidRDefault="004A12CE" w:rsidP="004A12CE">
      <w:pPr>
        <w:pStyle w:val="a8"/>
        <w:rPr>
          <w:rFonts w:ascii="Times New Roman" w:hAnsi="Times New Roman" w:cs="Times New Roman"/>
          <w:sz w:val="24"/>
          <w:szCs w:val="24"/>
        </w:rPr>
      </w:pPr>
      <w:r w:rsidRPr="001F458E">
        <w:rPr>
          <w:rFonts w:ascii="Times New Roman" w:hAnsi="Times New Roman" w:cs="Times New Roman"/>
          <w:sz w:val="24"/>
          <w:szCs w:val="24"/>
        </w:rPr>
        <w:t>Председатель Думы  сельского поселения</w:t>
      </w:r>
    </w:p>
    <w:p w:rsidR="004A12CE" w:rsidRPr="001F458E" w:rsidRDefault="004A12CE" w:rsidP="004A12CE">
      <w:pPr>
        <w:pStyle w:val="a8"/>
        <w:rPr>
          <w:rFonts w:ascii="Times New Roman" w:hAnsi="Times New Roman" w:cs="Times New Roman"/>
          <w:sz w:val="24"/>
          <w:szCs w:val="24"/>
        </w:rPr>
      </w:pPr>
      <w:r w:rsidRPr="001F458E">
        <w:rPr>
          <w:rFonts w:ascii="Times New Roman" w:hAnsi="Times New Roman" w:cs="Times New Roman"/>
          <w:sz w:val="24"/>
          <w:szCs w:val="24"/>
        </w:rPr>
        <w:t>Верхнесуерского сельсовета Варгашинского</w:t>
      </w:r>
    </w:p>
    <w:p w:rsidR="004A12CE" w:rsidRPr="001F458E" w:rsidRDefault="004A12CE" w:rsidP="004A12CE">
      <w:pPr>
        <w:pStyle w:val="a8"/>
        <w:rPr>
          <w:rFonts w:ascii="Times New Roman" w:hAnsi="Times New Roman" w:cs="Times New Roman"/>
          <w:sz w:val="24"/>
          <w:szCs w:val="24"/>
        </w:rPr>
      </w:pPr>
      <w:r w:rsidRPr="001F458E">
        <w:rPr>
          <w:rFonts w:ascii="Times New Roman" w:hAnsi="Times New Roman" w:cs="Times New Roman"/>
          <w:sz w:val="24"/>
          <w:szCs w:val="24"/>
        </w:rPr>
        <w:t>района Курганской области                                 _______________</w:t>
      </w:r>
      <w:proofErr w:type="spellStart"/>
      <w:r w:rsidRPr="001F458E">
        <w:rPr>
          <w:rFonts w:ascii="Times New Roman" w:hAnsi="Times New Roman" w:cs="Times New Roman"/>
          <w:sz w:val="24"/>
          <w:szCs w:val="24"/>
        </w:rPr>
        <w:t>Е.Г.Слепкань</w:t>
      </w:r>
      <w:proofErr w:type="spellEnd"/>
    </w:p>
    <w:p w:rsidR="004A12CE" w:rsidRPr="001F458E" w:rsidRDefault="004A12CE" w:rsidP="004A12CE">
      <w:pPr>
        <w:pStyle w:val="a8"/>
        <w:rPr>
          <w:rFonts w:ascii="Times New Roman" w:hAnsi="Times New Roman" w:cs="Times New Roman"/>
          <w:sz w:val="24"/>
          <w:szCs w:val="24"/>
        </w:rPr>
      </w:pPr>
      <w:r w:rsidRPr="001F458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A12CE" w:rsidRPr="001F458E" w:rsidRDefault="004A12CE" w:rsidP="004A12CE">
      <w:pPr>
        <w:pStyle w:val="a8"/>
        <w:rPr>
          <w:rFonts w:ascii="Times New Roman" w:hAnsi="Times New Roman" w:cs="Times New Roman"/>
          <w:sz w:val="24"/>
          <w:szCs w:val="24"/>
        </w:rPr>
      </w:pPr>
      <w:r w:rsidRPr="001F458E">
        <w:rPr>
          <w:rFonts w:ascii="Times New Roman" w:hAnsi="Times New Roman" w:cs="Times New Roman"/>
          <w:sz w:val="24"/>
          <w:szCs w:val="24"/>
        </w:rPr>
        <w:t xml:space="preserve">Глава сельского поселения Верхнесуерского </w:t>
      </w:r>
    </w:p>
    <w:p w:rsidR="004A12CE" w:rsidRPr="001F458E" w:rsidRDefault="004A12CE" w:rsidP="004A12CE">
      <w:pPr>
        <w:pStyle w:val="a8"/>
        <w:rPr>
          <w:rFonts w:ascii="Times New Roman" w:hAnsi="Times New Roman" w:cs="Times New Roman"/>
          <w:sz w:val="24"/>
          <w:szCs w:val="24"/>
        </w:rPr>
      </w:pPr>
      <w:r w:rsidRPr="001F458E">
        <w:rPr>
          <w:rFonts w:ascii="Times New Roman" w:hAnsi="Times New Roman" w:cs="Times New Roman"/>
          <w:sz w:val="24"/>
          <w:szCs w:val="24"/>
        </w:rPr>
        <w:t xml:space="preserve">сельсовета Варгашинского района </w:t>
      </w:r>
    </w:p>
    <w:p w:rsidR="004A12CE" w:rsidRPr="001F458E" w:rsidRDefault="004A12CE" w:rsidP="004A12CE">
      <w:pPr>
        <w:pStyle w:val="a8"/>
        <w:rPr>
          <w:rFonts w:ascii="Times New Roman" w:hAnsi="Times New Roman" w:cs="Times New Roman"/>
          <w:sz w:val="24"/>
          <w:szCs w:val="24"/>
        </w:rPr>
      </w:pPr>
      <w:r w:rsidRPr="001F458E">
        <w:rPr>
          <w:rFonts w:ascii="Times New Roman" w:hAnsi="Times New Roman" w:cs="Times New Roman"/>
          <w:sz w:val="24"/>
          <w:szCs w:val="24"/>
        </w:rPr>
        <w:t>Курганской области</w:t>
      </w:r>
      <w:r w:rsidRPr="001F458E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</w:t>
      </w:r>
      <w:r w:rsidR="007B3F34">
        <w:rPr>
          <w:rFonts w:ascii="Times New Roman" w:hAnsi="Times New Roman" w:cs="Times New Roman"/>
          <w:sz w:val="24"/>
          <w:szCs w:val="24"/>
        </w:rPr>
        <w:t xml:space="preserve">       </w:t>
      </w:r>
      <w:r w:rsidRPr="001F458E">
        <w:rPr>
          <w:rFonts w:ascii="Times New Roman" w:hAnsi="Times New Roman" w:cs="Times New Roman"/>
          <w:sz w:val="24"/>
          <w:szCs w:val="24"/>
        </w:rPr>
        <w:t xml:space="preserve">  ________________ </w:t>
      </w:r>
      <w:proofErr w:type="spellStart"/>
      <w:r w:rsidRPr="001F458E">
        <w:rPr>
          <w:rFonts w:ascii="Times New Roman" w:hAnsi="Times New Roman" w:cs="Times New Roman"/>
          <w:sz w:val="24"/>
          <w:szCs w:val="24"/>
        </w:rPr>
        <w:t>Ю.В.Речкин</w:t>
      </w:r>
      <w:proofErr w:type="spellEnd"/>
    </w:p>
    <w:p w:rsidR="004A12CE" w:rsidRPr="001F458E" w:rsidRDefault="004A12CE" w:rsidP="004A12CE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4A12CE" w:rsidRDefault="004A12CE" w:rsidP="004A12CE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1F458E" w:rsidRDefault="001F458E" w:rsidP="004A12CE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8096A" w:rsidRPr="001F458E" w:rsidRDefault="00467A4E" w:rsidP="007B3F34">
      <w:pPr>
        <w:spacing w:after="0" w:line="240" w:lineRule="exac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F45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</w:t>
      </w:r>
    </w:p>
    <w:p w:rsidR="0059268B" w:rsidRPr="001F458E" w:rsidRDefault="0059268B" w:rsidP="0059268B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58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Приложение к </w:t>
      </w:r>
      <w:r w:rsidR="00467A4E" w:rsidRPr="001F458E">
        <w:rPr>
          <w:rFonts w:ascii="Times New Roman" w:hAnsi="Times New Roman" w:cs="Times New Roman"/>
          <w:sz w:val="24"/>
          <w:szCs w:val="24"/>
          <w:lang w:eastAsia="ru-RU"/>
        </w:rPr>
        <w:t>решени</w:t>
      </w:r>
      <w:r w:rsidRPr="001F458E">
        <w:rPr>
          <w:rFonts w:ascii="Times New Roman" w:hAnsi="Times New Roman" w:cs="Times New Roman"/>
          <w:sz w:val="24"/>
          <w:szCs w:val="24"/>
          <w:lang w:eastAsia="ru-RU"/>
        </w:rPr>
        <w:t>ю</w:t>
      </w:r>
      <w:r w:rsidR="00467A4E" w:rsidRPr="001F458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D5241" w:rsidRPr="001F458E">
        <w:rPr>
          <w:rFonts w:ascii="Times New Roman" w:hAnsi="Times New Roman" w:cs="Times New Roman"/>
          <w:sz w:val="24"/>
          <w:szCs w:val="24"/>
          <w:lang w:eastAsia="ru-RU"/>
        </w:rPr>
        <w:t xml:space="preserve">Думы сельского поселения </w:t>
      </w:r>
      <w:r w:rsidR="004A12CE" w:rsidRPr="001F458E">
        <w:rPr>
          <w:rFonts w:ascii="Times New Roman" w:hAnsi="Times New Roman" w:cs="Times New Roman"/>
          <w:sz w:val="24"/>
          <w:szCs w:val="24"/>
          <w:lang w:eastAsia="ru-RU"/>
        </w:rPr>
        <w:t xml:space="preserve">Верхнесуерского </w:t>
      </w:r>
      <w:r w:rsidR="004D5241" w:rsidRPr="001F458E">
        <w:rPr>
          <w:rFonts w:ascii="Times New Roman" w:hAnsi="Times New Roman" w:cs="Times New Roman"/>
          <w:sz w:val="24"/>
          <w:szCs w:val="24"/>
          <w:lang w:eastAsia="ru-RU"/>
        </w:rPr>
        <w:t>сельсовета Варгашинского района Курганской области</w:t>
      </w:r>
      <w:r w:rsidRPr="001F458E">
        <w:rPr>
          <w:rFonts w:ascii="Times New Roman" w:hAnsi="Times New Roman" w:cs="Times New Roman"/>
          <w:sz w:val="24"/>
          <w:szCs w:val="24"/>
          <w:lang w:eastAsia="ru-RU"/>
        </w:rPr>
        <w:t xml:space="preserve"> от </w:t>
      </w:r>
      <w:r w:rsidR="004A12CE" w:rsidRPr="001F458E">
        <w:rPr>
          <w:rFonts w:ascii="Times New Roman" w:hAnsi="Times New Roman" w:cs="Times New Roman"/>
          <w:sz w:val="24"/>
          <w:szCs w:val="24"/>
          <w:lang w:eastAsia="ru-RU"/>
        </w:rPr>
        <w:t>23 сентября 2021 года</w:t>
      </w:r>
      <w:r w:rsidR="007B3F34">
        <w:rPr>
          <w:rFonts w:ascii="Times New Roman" w:hAnsi="Times New Roman" w:cs="Times New Roman"/>
          <w:sz w:val="24"/>
          <w:szCs w:val="24"/>
          <w:lang w:eastAsia="ru-RU"/>
        </w:rPr>
        <w:t xml:space="preserve"> № 45</w:t>
      </w:r>
      <w:r w:rsidRPr="001F458E"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r w:rsidRPr="001F45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Об утверждении Положения о муниципальном контроле в сфере благоустройства на территории сельского поселения </w:t>
      </w:r>
      <w:r w:rsidR="004A12CE" w:rsidRPr="001F45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Верхнесуерского </w:t>
      </w:r>
      <w:r w:rsidRPr="001F45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сельсовета Варгашинского района Курганской области»</w:t>
      </w:r>
    </w:p>
    <w:p w:rsidR="00467A4E" w:rsidRDefault="00467A4E" w:rsidP="00467A4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F458E" w:rsidRPr="001F458E" w:rsidRDefault="001F458E" w:rsidP="00467A4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7A4E" w:rsidRPr="001F458E" w:rsidRDefault="00467A4E" w:rsidP="00467A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</w:pPr>
      <w:r w:rsidRPr="001F45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 о муниципальном контроле в сфере благоустройства на территории</w:t>
      </w:r>
      <w:r w:rsidRPr="001F4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45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сельского поселения </w:t>
      </w:r>
      <w:r w:rsidR="004A12CE" w:rsidRPr="001F45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Верхнесуерского </w:t>
      </w:r>
      <w:r w:rsidRPr="001F45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сельсовета Варгашинского района Курганской области</w:t>
      </w:r>
    </w:p>
    <w:p w:rsidR="00467A4E" w:rsidRPr="001F458E" w:rsidRDefault="00467A4E" w:rsidP="00467A4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A4E" w:rsidRPr="001F458E" w:rsidRDefault="00235B8C" w:rsidP="00467A4E">
      <w:pPr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1F45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zh-CN"/>
        </w:rPr>
        <w:t>I</w:t>
      </w:r>
      <w:r w:rsidR="00467A4E" w:rsidRPr="001F45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. Общие положения</w:t>
      </w:r>
    </w:p>
    <w:p w:rsidR="00467A4E" w:rsidRPr="001F458E" w:rsidRDefault="00467A4E" w:rsidP="001D4800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F458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1. Настоящее Положение устанавливает порядок осуществления муниципального контроля в сфере благоустройства на территории сельского поселения </w:t>
      </w:r>
      <w:r w:rsidR="004A12CE" w:rsidRPr="001F458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Верхнесуерского </w:t>
      </w:r>
      <w:r w:rsidRPr="001F458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сельсовета Варгашинского района Курганской области  (далее – контроль в сфере благоустройства).</w:t>
      </w:r>
    </w:p>
    <w:p w:rsidR="00467A4E" w:rsidRPr="001F458E" w:rsidRDefault="00467A4E" w:rsidP="001D4800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F458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1F45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 xml:space="preserve">Правил благоустройства территории сельского поселения </w:t>
      </w:r>
      <w:r w:rsidR="004A12CE" w:rsidRPr="001F45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 xml:space="preserve">Верхнесуерского </w:t>
      </w:r>
      <w:r w:rsidRPr="001F45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 xml:space="preserve">сельсовета Варгашинского района Курганской области </w:t>
      </w:r>
      <w:r w:rsidRPr="001F458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(далее – Правила благоустройства)</w:t>
      </w:r>
      <w:r w:rsidRPr="001F45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467A4E" w:rsidRPr="001F458E" w:rsidRDefault="00467A4E" w:rsidP="001D480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Контроль в сфере б</w:t>
      </w:r>
      <w:r w:rsidR="004D5241" w:rsidRPr="001F4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лагоустройства осуществляется А</w:t>
      </w:r>
      <w:r w:rsidRPr="001F4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дминистрацией сельского поселения </w:t>
      </w:r>
      <w:r w:rsidR="004A12CE" w:rsidRPr="001F4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Верхнесуерского </w:t>
      </w:r>
      <w:r w:rsidRPr="001F4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сельсовета Варгашинского района Курганской области </w:t>
      </w:r>
      <w:r w:rsidRPr="001F45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1F4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 – администрация).</w:t>
      </w:r>
    </w:p>
    <w:p w:rsidR="000E0021" w:rsidRPr="001F458E" w:rsidRDefault="00235B8C" w:rsidP="001D4800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458E">
        <w:rPr>
          <w:rFonts w:ascii="Times New Roman" w:hAnsi="Times New Roman" w:cs="Times New Roman"/>
          <w:sz w:val="24"/>
          <w:szCs w:val="24"/>
          <w:lang w:eastAsia="ru-RU"/>
        </w:rPr>
        <w:t xml:space="preserve">4. </w:t>
      </w:r>
      <w:r w:rsidR="000E0021" w:rsidRPr="001F458E">
        <w:rPr>
          <w:rFonts w:ascii="Times New Roman" w:hAnsi="Times New Roman" w:cs="Times New Roman"/>
          <w:sz w:val="24"/>
          <w:szCs w:val="24"/>
        </w:rPr>
        <w:t>Должностными</w:t>
      </w:r>
      <w:r w:rsidRPr="001F458E">
        <w:rPr>
          <w:rFonts w:ascii="Times New Roman" w:hAnsi="Times New Roman" w:cs="Times New Roman"/>
          <w:sz w:val="24"/>
          <w:szCs w:val="24"/>
        </w:rPr>
        <w:t xml:space="preserve"> лицами, уполномоченными на принятие решений о проведении контрольных мероприятий являются</w:t>
      </w:r>
      <w:r w:rsidR="000E0021" w:rsidRPr="001F458E">
        <w:rPr>
          <w:rFonts w:ascii="Times New Roman" w:hAnsi="Times New Roman" w:cs="Times New Roman"/>
          <w:sz w:val="24"/>
          <w:szCs w:val="24"/>
        </w:rPr>
        <w:t xml:space="preserve"> Глава сельского поселения </w:t>
      </w:r>
      <w:r w:rsidR="004A12CE" w:rsidRPr="001F458E">
        <w:rPr>
          <w:rFonts w:ascii="Times New Roman" w:hAnsi="Times New Roman" w:cs="Times New Roman"/>
          <w:sz w:val="24"/>
          <w:szCs w:val="24"/>
        </w:rPr>
        <w:t xml:space="preserve">Верхнесуерского </w:t>
      </w:r>
      <w:r w:rsidR="000E0021" w:rsidRPr="001F458E">
        <w:rPr>
          <w:rFonts w:ascii="Times New Roman" w:hAnsi="Times New Roman" w:cs="Times New Roman"/>
          <w:sz w:val="24"/>
          <w:szCs w:val="24"/>
        </w:rPr>
        <w:t xml:space="preserve">сельсовета Варгашинского района Курганской области, а в случае его отсутствия на основании Устава муниципального образования сельского поселения </w:t>
      </w:r>
      <w:r w:rsidR="004A12CE" w:rsidRPr="001F458E">
        <w:rPr>
          <w:rFonts w:ascii="Times New Roman" w:hAnsi="Times New Roman" w:cs="Times New Roman"/>
          <w:sz w:val="24"/>
          <w:szCs w:val="24"/>
        </w:rPr>
        <w:t xml:space="preserve">Верхнесуерского </w:t>
      </w:r>
      <w:r w:rsidR="000E0021" w:rsidRPr="001F458E">
        <w:rPr>
          <w:rFonts w:ascii="Times New Roman" w:hAnsi="Times New Roman" w:cs="Times New Roman"/>
          <w:sz w:val="24"/>
          <w:szCs w:val="24"/>
        </w:rPr>
        <w:t>сельсовета Варгашинского района Курганской области</w:t>
      </w:r>
      <w:r w:rsidR="007A7F94" w:rsidRPr="001F458E">
        <w:rPr>
          <w:rFonts w:ascii="Times New Roman" w:hAnsi="Times New Roman" w:cs="Times New Roman"/>
          <w:sz w:val="24"/>
          <w:szCs w:val="24"/>
        </w:rPr>
        <w:t xml:space="preserve"> заместитель Глава сельского поселения </w:t>
      </w:r>
      <w:r w:rsidR="004A12CE" w:rsidRPr="001F458E">
        <w:rPr>
          <w:rFonts w:ascii="Times New Roman" w:hAnsi="Times New Roman" w:cs="Times New Roman"/>
          <w:sz w:val="24"/>
          <w:szCs w:val="24"/>
        </w:rPr>
        <w:t xml:space="preserve">Верхнесуерского </w:t>
      </w:r>
      <w:r w:rsidR="007A7F94" w:rsidRPr="001F458E">
        <w:rPr>
          <w:rFonts w:ascii="Times New Roman" w:hAnsi="Times New Roman" w:cs="Times New Roman"/>
          <w:sz w:val="24"/>
          <w:szCs w:val="24"/>
        </w:rPr>
        <w:t>сельсовета Варгашинского района Курганской области (далее – уполномоченное должностное лицо).</w:t>
      </w:r>
    </w:p>
    <w:p w:rsidR="00467A4E" w:rsidRPr="001F458E" w:rsidRDefault="00235B8C" w:rsidP="001D480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467A4E" w:rsidRPr="001F4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Должностными лицами администрации, уполномоченными осуществлять контроль в сфере благоустройства, являются </w:t>
      </w:r>
      <w:r w:rsidR="004D5241" w:rsidRPr="001F4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заместитель Главы сельского поселения </w:t>
      </w:r>
      <w:r w:rsidR="004A12CE" w:rsidRPr="001F4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Верхнесуерского </w:t>
      </w:r>
      <w:r w:rsidR="004D5241" w:rsidRPr="001F4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сельсовета Варгашинского района Курганской области, главный специалист Администрации сельского поселения </w:t>
      </w:r>
      <w:r w:rsidR="004A12CE" w:rsidRPr="001F4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Верхнесуерского </w:t>
      </w:r>
      <w:r w:rsidR="004D5241" w:rsidRPr="001F4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сельсовета Варгашинского района Курганской области    </w:t>
      </w:r>
      <w:r w:rsidR="00467A4E" w:rsidRPr="001F4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 также – должностные лица, уполномоченные осуществлять контроль)</w:t>
      </w:r>
      <w:r w:rsidR="00467A4E" w:rsidRPr="001F45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="00467A4E" w:rsidRPr="001F4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:rsidR="00467A4E" w:rsidRPr="001F458E" w:rsidRDefault="00467A4E" w:rsidP="001D480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</w:t>
      </w:r>
      <w:r w:rsidR="007A7F94" w:rsidRPr="001F4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с Федеральным законом от 31 июля </w:t>
      </w:r>
      <w:r w:rsidRPr="001F4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2020</w:t>
      </w:r>
      <w:r w:rsidR="007A7F94" w:rsidRPr="001F4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  <w:r w:rsidRPr="001F4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467A4E" w:rsidRPr="001F458E" w:rsidRDefault="007A7F94" w:rsidP="001D4800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F458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6</w:t>
      </w:r>
      <w:r w:rsidR="00467A4E" w:rsidRPr="001F458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закона</w:t>
      </w:r>
      <w:r w:rsidRPr="001F458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от 31 июля </w:t>
      </w:r>
      <w:r w:rsidR="00467A4E" w:rsidRPr="001F458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2020</w:t>
      </w:r>
      <w:r w:rsidRPr="001F458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года</w:t>
      </w:r>
      <w:r w:rsidR="00467A4E" w:rsidRPr="001F458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№ 248-ФЗ «О государственном контроле (надзоре) и муниципальном контроле в Российской Федерации», Федерального закона от 6</w:t>
      </w:r>
      <w:r w:rsidRPr="001F458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октября </w:t>
      </w:r>
      <w:r w:rsidR="00467A4E" w:rsidRPr="001F458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2003</w:t>
      </w:r>
      <w:r w:rsidR="00CF1965" w:rsidRPr="001F458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года</w:t>
      </w:r>
      <w:r w:rsidR="00467A4E" w:rsidRPr="001F458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№ 131-ФЗ «Об общих принципах организации местного самоуправления в Российской Федерации».</w:t>
      </w:r>
    </w:p>
    <w:p w:rsidR="00467A4E" w:rsidRPr="001F458E" w:rsidRDefault="00CF1965" w:rsidP="001D4800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bookmarkStart w:id="0" w:name="Par61"/>
      <w:bookmarkEnd w:id="0"/>
      <w:r w:rsidRPr="001F458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lastRenderedPageBreak/>
        <w:t>7</w:t>
      </w:r>
      <w:r w:rsidR="00467A4E" w:rsidRPr="001F458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 Администрация осуществляет контроль за соблюдением Правил благоустройства, включающих:</w:t>
      </w:r>
    </w:p>
    <w:p w:rsidR="00467A4E" w:rsidRPr="001F458E" w:rsidRDefault="00467A4E" w:rsidP="001D480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обязательные требования по содержанию прилегающих территорий;</w:t>
      </w:r>
    </w:p>
    <w:p w:rsidR="00467A4E" w:rsidRPr="001F458E" w:rsidRDefault="00467A4E" w:rsidP="001D4800">
      <w:pPr>
        <w:tabs>
          <w:tab w:val="left" w:pos="12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467A4E" w:rsidRPr="001F458E" w:rsidRDefault="00467A4E" w:rsidP="001D4800">
      <w:pPr>
        <w:tabs>
          <w:tab w:val="left" w:pos="12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</w:t>
      </w:r>
      <w:r w:rsidRPr="001F458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footnoteReference w:id="1"/>
      </w:r>
      <w:r w:rsidRPr="001F4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67A4E" w:rsidRPr="001F458E" w:rsidRDefault="00467A4E" w:rsidP="001D48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F4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 </w:t>
      </w:r>
      <w:r w:rsidRPr="001F45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467A4E" w:rsidRPr="001F458E" w:rsidRDefault="00467A4E" w:rsidP="001D48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F4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 </w:t>
      </w:r>
      <w:r w:rsidRPr="001F45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467A4E" w:rsidRPr="001F458E" w:rsidRDefault="00467A4E" w:rsidP="001D48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</w:t>
      </w:r>
      <w:r w:rsidR="0048096A" w:rsidRPr="001F458E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Варгашинского района</w:t>
      </w:r>
      <w:r w:rsidRPr="001F45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1F4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Правилами благоустройства;</w:t>
      </w:r>
    </w:p>
    <w:p w:rsidR="00467A4E" w:rsidRPr="001F458E" w:rsidRDefault="00467A4E" w:rsidP="001D48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467A4E" w:rsidRPr="001F458E" w:rsidRDefault="00467A4E" w:rsidP="001D48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F45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о недопустимости </w:t>
      </w:r>
      <w:r w:rsidRPr="001F4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:rsidR="00467A4E" w:rsidRPr="001F458E" w:rsidRDefault="00467A4E" w:rsidP="001D4800">
      <w:pPr>
        <w:tabs>
          <w:tab w:val="left" w:pos="12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обязательные требования по уборке территории сельского поселения </w:t>
      </w:r>
      <w:r w:rsidR="004A12CE" w:rsidRPr="001F4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Верхнесуерского </w:t>
      </w:r>
      <w:r w:rsidRPr="001F4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сельсовета Варгашинского района Курганской области в зимний период, включая контроль проведения мероприятий по очистке от снега, наледи и сосулек кровель зданий, сооружений; </w:t>
      </w:r>
    </w:p>
    <w:p w:rsidR="00467A4E" w:rsidRPr="001F458E" w:rsidRDefault="00467A4E" w:rsidP="001D4800">
      <w:pPr>
        <w:tabs>
          <w:tab w:val="left" w:pos="12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обязательные требования по уборке территории сельского поселения </w:t>
      </w:r>
      <w:r w:rsidR="004A12CE" w:rsidRPr="001F4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Верхнесуерского </w:t>
      </w:r>
      <w:r w:rsidRPr="001F4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сельсовета Варгашинского района Курганской области в летний период, включая обязательные требования по </w:t>
      </w:r>
      <w:r w:rsidRPr="001F458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выявлению карантинных, ядовитых и сорных растений, борьбе с ними, локализации, ликвидации их очагов</w:t>
      </w:r>
      <w:r w:rsidRPr="001F4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67A4E" w:rsidRPr="001F458E" w:rsidRDefault="00467A4E" w:rsidP="001D4800">
      <w:pPr>
        <w:tabs>
          <w:tab w:val="left" w:pos="12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 дополнительные обязательные требования </w:t>
      </w:r>
      <w:r w:rsidRPr="001F45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пожарной безопасности</w:t>
      </w:r>
      <w:r w:rsidRPr="001F4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r w:rsidRPr="001F45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период действия особого противопожарного режима; </w:t>
      </w:r>
    </w:p>
    <w:p w:rsidR="00490EC6" w:rsidRPr="001F458E" w:rsidRDefault="00467A4E" w:rsidP="001F458E">
      <w:pPr>
        <w:tabs>
          <w:tab w:val="left" w:pos="12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5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6) </w:t>
      </w:r>
      <w:r w:rsidRPr="001F4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обязательные требования по </w:t>
      </w:r>
      <w:r w:rsidRPr="001F45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прокладке, переустройству, ремонту и содержанию подземных коммуникаций на территориях общего пользования</w:t>
      </w:r>
      <w:r w:rsidRPr="001F4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67A4E" w:rsidRPr="001F458E" w:rsidRDefault="00467A4E" w:rsidP="001D4800">
      <w:pPr>
        <w:tabs>
          <w:tab w:val="left" w:pos="12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</w:p>
    <w:p w:rsidR="00467A4E" w:rsidRPr="001F458E" w:rsidRDefault="00467A4E" w:rsidP="001D4800">
      <w:pPr>
        <w:tabs>
          <w:tab w:val="left" w:pos="12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58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8) </w:t>
      </w:r>
      <w:r w:rsidRPr="001F4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обязательные требования по</w:t>
      </w:r>
      <w:r w:rsidRPr="001F458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Pr="001F4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складированию твердых коммунальных отходов;</w:t>
      </w:r>
    </w:p>
    <w:p w:rsidR="00467A4E" w:rsidRPr="001F458E" w:rsidRDefault="00467A4E" w:rsidP="001D4800">
      <w:pPr>
        <w:tabs>
          <w:tab w:val="left" w:pos="12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обязательные требования по</w:t>
      </w:r>
      <w:r w:rsidRPr="001F458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Pr="001F45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выгулу животных</w:t>
      </w:r>
      <w:r w:rsidRPr="001F4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требования о недопустимости </w:t>
      </w:r>
      <w:r w:rsidRPr="001F458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467A4E" w:rsidRPr="001F458E" w:rsidRDefault="00467A4E" w:rsidP="001D4800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F458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467A4E" w:rsidRPr="001F458E" w:rsidRDefault="00CF1965" w:rsidP="001D480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467A4E" w:rsidRPr="001F4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</w:t>
      </w:r>
      <w:r w:rsidR="00467A4E" w:rsidRPr="001F4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части благоустройства территории.</w:t>
      </w:r>
    </w:p>
    <w:p w:rsidR="00467A4E" w:rsidRPr="001F458E" w:rsidRDefault="00467A4E" w:rsidP="001D480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467A4E" w:rsidRPr="001F458E" w:rsidRDefault="00467A4E" w:rsidP="001D480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:rsidR="00467A4E" w:rsidRPr="001F458E" w:rsidRDefault="00467A4E" w:rsidP="001D480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:rsidR="00467A4E" w:rsidRPr="001F458E" w:rsidRDefault="00467A4E" w:rsidP="001D480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дворовые территории;</w:t>
      </w:r>
    </w:p>
    <w:p w:rsidR="00467A4E" w:rsidRPr="001F458E" w:rsidRDefault="00467A4E" w:rsidP="001D480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детские и спортивные площадки;</w:t>
      </w:r>
    </w:p>
    <w:p w:rsidR="00467A4E" w:rsidRPr="001F458E" w:rsidRDefault="00467A4E" w:rsidP="001D480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площадки для выгула животных;</w:t>
      </w:r>
    </w:p>
    <w:p w:rsidR="00467A4E" w:rsidRPr="001F458E" w:rsidRDefault="00467A4E" w:rsidP="001D480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парковки (парковочные места);</w:t>
      </w:r>
    </w:p>
    <w:p w:rsidR="00467A4E" w:rsidRPr="001F458E" w:rsidRDefault="00467A4E" w:rsidP="001D480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парки, скверы, иные зеленые зоны;</w:t>
      </w:r>
    </w:p>
    <w:p w:rsidR="00467A4E" w:rsidRPr="001F458E" w:rsidRDefault="00467A4E" w:rsidP="001D480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технические и санитарно-защитные зоны;</w:t>
      </w:r>
    </w:p>
    <w:p w:rsidR="00467A4E" w:rsidRPr="001F458E" w:rsidRDefault="00467A4E" w:rsidP="001D480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ограждающими устройствами в настоящем Положении понимаются ворота, калитки, шлагбаумы, в том числе автоматические, и декоративные ограждения (заборы).</w:t>
      </w:r>
    </w:p>
    <w:p w:rsidR="00467A4E" w:rsidRPr="001F458E" w:rsidRDefault="00C44184" w:rsidP="001D4800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F458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9</w:t>
      </w:r>
      <w:r w:rsidR="00467A4E" w:rsidRPr="001F458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. При осуществлении контроля в сфере благоустройства </w:t>
      </w:r>
      <w:r w:rsidR="00467A4E" w:rsidRPr="001F45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>система оценки и управления рисками не применяется</w:t>
      </w:r>
      <w:r w:rsidR="00467A4E" w:rsidRPr="001F458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</w:t>
      </w:r>
    </w:p>
    <w:p w:rsidR="00C44184" w:rsidRPr="001F458E" w:rsidRDefault="00C44184" w:rsidP="001D4800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F458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10. Учет объектов муниципального контроля осуществляется на постоянной основе. Ежемесячно актуализируется</w:t>
      </w:r>
      <w:r w:rsidR="0079321B" w:rsidRPr="001F458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информация в перечне объектов муниципального контроля.</w:t>
      </w:r>
    </w:p>
    <w:p w:rsidR="0079321B" w:rsidRPr="001F458E" w:rsidRDefault="0079321B" w:rsidP="001D4800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F458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Перечень объектов муниципального контроля содержит следующую информацию:</w:t>
      </w:r>
    </w:p>
    <w:p w:rsidR="0079321B" w:rsidRPr="001F458E" w:rsidRDefault="0079321B" w:rsidP="001D4800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F458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1) вид деятельности;</w:t>
      </w:r>
    </w:p>
    <w:p w:rsidR="0079321B" w:rsidRPr="001F458E" w:rsidRDefault="0079321B" w:rsidP="001D4800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F458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2) полное наименование юридического лица, фамилия, имя, отчество (при наличии) индивидуального предпринимателя;</w:t>
      </w:r>
    </w:p>
    <w:p w:rsidR="00C84917" w:rsidRPr="001F458E" w:rsidRDefault="0079321B" w:rsidP="001D4800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F458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3) наименование объекта его характеристика</w:t>
      </w:r>
      <w:r w:rsidR="00C84917" w:rsidRPr="001F458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, регистрационный номер при наличии. </w:t>
      </w:r>
    </w:p>
    <w:p w:rsidR="0079321B" w:rsidRPr="001F458E" w:rsidRDefault="00C84917" w:rsidP="001D4800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F458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Учет объектов контроля может осуществлят</w:t>
      </w:r>
      <w:r w:rsidR="0011050E" w:rsidRPr="001F458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ь</w:t>
      </w:r>
      <w:r w:rsidRPr="001F458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ся в с использованием</w:t>
      </w:r>
      <w:r w:rsidR="005D55AC" w:rsidRPr="001F458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информационных систем, в том числе </w:t>
      </w:r>
      <w:r w:rsidR="00986BD4" w:rsidRPr="001F458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="0011050E" w:rsidRPr="001F458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государственной информационной системы «Типовое облачное решение по автоматизации контрольной (надзорной) деятельности».</w:t>
      </w:r>
    </w:p>
    <w:p w:rsidR="00467A4E" w:rsidRPr="001F458E" w:rsidRDefault="00467A4E" w:rsidP="001D48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7A4E" w:rsidRPr="001F458E" w:rsidRDefault="00C44184" w:rsidP="001D4800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1F45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zh-CN"/>
        </w:rPr>
        <w:t>II</w:t>
      </w:r>
      <w:r w:rsidR="00467A4E" w:rsidRPr="001F45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. Профилактика рисков причинения вреда (ущерба) охраняемым законом ценностям</w:t>
      </w:r>
    </w:p>
    <w:p w:rsidR="00467A4E" w:rsidRPr="001F458E" w:rsidRDefault="00467A4E" w:rsidP="001D4800">
      <w:pPr>
        <w:suppressAutoHyphens/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467A4E" w:rsidRPr="001F458E" w:rsidRDefault="00467A4E" w:rsidP="001D4800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F458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1</w:t>
      </w:r>
      <w:r w:rsidR="00C44184" w:rsidRPr="001F458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1</w:t>
      </w:r>
      <w:r w:rsidRPr="001F458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 Администрация осуществляет контроль в сфере благоустройства в том числе посредством проведения профилактических мероприятий.</w:t>
      </w:r>
    </w:p>
    <w:p w:rsidR="00467A4E" w:rsidRPr="001F458E" w:rsidRDefault="00C44184" w:rsidP="001D4800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F458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12.</w:t>
      </w:r>
      <w:r w:rsidR="00467A4E" w:rsidRPr="001F458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467A4E" w:rsidRPr="001F458E" w:rsidRDefault="0011050E" w:rsidP="001D4800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F458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1</w:t>
      </w:r>
      <w:r w:rsidR="00467A4E" w:rsidRPr="001F458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467A4E" w:rsidRPr="001F458E" w:rsidRDefault="0011050E" w:rsidP="001D4800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F458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1</w:t>
      </w:r>
      <w:r w:rsidR="00467A4E" w:rsidRPr="001F458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467A4E" w:rsidRPr="001F458E" w:rsidRDefault="00467A4E" w:rsidP="001D4800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F458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(заместителю главы) сельского поселения </w:t>
      </w:r>
      <w:r w:rsidR="004A12CE" w:rsidRPr="001F458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Верхнесуерского </w:t>
      </w:r>
      <w:r w:rsidRPr="001F458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сельсовета Варгашинского района Курганской области для принятия решения о проведении контрольных мероприятий.</w:t>
      </w:r>
    </w:p>
    <w:p w:rsidR="00467A4E" w:rsidRPr="001F458E" w:rsidRDefault="00394574" w:rsidP="001D4800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F458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1</w:t>
      </w:r>
      <w:r w:rsidR="00467A4E" w:rsidRPr="001F458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467A4E" w:rsidRPr="001F458E" w:rsidRDefault="00467A4E" w:rsidP="001D4800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F458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lastRenderedPageBreak/>
        <w:t>1) информирование;</w:t>
      </w:r>
    </w:p>
    <w:p w:rsidR="00467A4E" w:rsidRPr="001F458E" w:rsidRDefault="00467A4E" w:rsidP="001D4800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F458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2) объявление предостережений;</w:t>
      </w:r>
    </w:p>
    <w:p w:rsidR="00467A4E" w:rsidRPr="001F458E" w:rsidRDefault="00394574" w:rsidP="001D4800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F458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3</w:t>
      </w:r>
      <w:r w:rsidR="00467A4E" w:rsidRPr="001F458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) консультирование;</w:t>
      </w:r>
    </w:p>
    <w:p w:rsidR="00467A4E" w:rsidRPr="001F458E" w:rsidRDefault="00394574" w:rsidP="001D4800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F458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4</w:t>
      </w:r>
      <w:r w:rsidR="00467A4E" w:rsidRPr="001F458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) профилактический визит.</w:t>
      </w:r>
    </w:p>
    <w:p w:rsidR="00467A4E" w:rsidRPr="001F458E" w:rsidRDefault="00394574" w:rsidP="001D48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467A4E" w:rsidRPr="001F4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="00467A4E" w:rsidRPr="001F45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доступ к специальному разделу должен осуществляться с главной (основной) страницы </w:t>
      </w:r>
      <w:r w:rsidR="00467A4E" w:rsidRPr="001F4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официального сайта администрации</w:t>
      </w:r>
      <w:r w:rsidR="00467A4E" w:rsidRPr="001F45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</w:t>
      </w:r>
      <w:r w:rsidR="00467A4E" w:rsidRPr="001F4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средствах массовой информации,</w:t>
      </w:r>
      <w:r w:rsidR="00467A4E" w:rsidRPr="001F45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:rsidR="00467A4E" w:rsidRPr="001F458E" w:rsidRDefault="00467A4E" w:rsidP="001D4800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F458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8" w:history="1">
        <w:r w:rsidRPr="001F458E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zh-CN"/>
          </w:rPr>
          <w:t>частью 3 статьи 46</w:t>
        </w:r>
      </w:hyperlink>
      <w:r w:rsidRPr="001F458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Федерального закон</w:t>
      </w:r>
      <w:r w:rsidR="00394574" w:rsidRPr="001F458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а от 31 июля </w:t>
      </w:r>
      <w:r w:rsidRPr="001F458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2020</w:t>
      </w:r>
      <w:r w:rsidR="00394574" w:rsidRPr="001F458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года</w:t>
      </w:r>
      <w:r w:rsidRPr="001F458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№ 248-ФЗ «О государственном контроле (надзоре) и муниципальном контроле в Российской Федерации».</w:t>
      </w:r>
    </w:p>
    <w:p w:rsidR="00467A4E" w:rsidRPr="001F458E" w:rsidRDefault="00467A4E" w:rsidP="001D4800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F458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Администрация также вправе информировать население сельского поселения </w:t>
      </w:r>
      <w:r w:rsidR="004A12CE" w:rsidRPr="001F458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Верхнесуерского </w:t>
      </w:r>
      <w:r w:rsidRPr="001F458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сельсовета Варгашинского района Курганской области </w:t>
      </w:r>
      <w:r w:rsidRPr="001F45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 xml:space="preserve"> </w:t>
      </w:r>
      <w:r w:rsidRPr="001F458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на собраниях и конференциях граждан об обязательных требованиях, предъявляемых к объектам контроля.</w:t>
      </w:r>
    </w:p>
    <w:p w:rsidR="00467A4E" w:rsidRPr="001F458E" w:rsidRDefault="00394574" w:rsidP="001D48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</w:t>
      </w:r>
      <w:r w:rsidR="00467A4E" w:rsidRPr="001F4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Предостережение о недопустимости нарушения обязательных требований и предложение</w:t>
      </w:r>
      <w:r w:rsidR="00467A4E" w:rsidRPr="001F45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принять меры по обеспечению соблюдения обязательных требований</w:t>
      </w:r>
      <w:r w:rsidR="00467A4E" w:rsidRPr="001F4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="00467A4E" w:rsidRPr="001F45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или признаках нарушений обязательных требований </w:t>
      </w:r>
      <w:r w:rsidR="00467A4E" w:rsidRPr="001F4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Предостережения объявляются (подписываются) Главой (заместителем главы) сельского поселения </w:t>
      </w:r>
      <w:r w:rsidR="004A12CE" w:rsidRPr="001F4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Верхнесуерского </w:t>
      </w:r>
      <w:r w:rsidR="00467A4E" w:rsidRPr="001F4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сельсовета Варгашинского района Курганской области </w:t>
      </w:r>
      <w:r w:rsidR="00467A4E" w:rsidRPr="001F45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="00467A4E" w:rsidRPr="001F4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467A4E" w:rsidRPr="001F458E" w:rsidRDefault="00467A4E" w:rsidP="001D480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F4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1F45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приказом Министерства экономического развития Российской Федерации от 31.03.2021 № 151</w:t>
      </w:r>
      <w:r w:rsidR="00A61C6F" w:rsidRPr="001F45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F45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«О типовых формах документов, используемых контрольным (надзорным) органом»</w:t>
      </w:r>
      <w:r w:rsidRPr="001F4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48096A" w:rsidRPr="001F4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458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467A4E" w:rsidRPr="001F458E" w:rsidRDefault="00467A4E" w:rsidP="001D4800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F458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467A4E" w:rsidRPr="001F458E" w:rsidRDefault="00394574" w:rsidP="001D4800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F458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18</w:t>
      </w:r>
      <w:r w:rsidR="00467A4E" w:rsidRPr="001F458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467A4E" w:rsidRPr="001F458E" w:rsidRDefault="00467A4E" w:rsidP="001D4800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F458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Личный прием граждан проводится Главой (заместителем главы) сельского поселения </w:t>
      </w:r>
      <w:r w:rsidR="004A12CE" w:rsidRPr="001F458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Верхнесуерского </w:t>
      </w:r>
      <w:r w:rsidRPr="001F458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сельсовета Варгашин</w:t>
      </w:r>
      <w:r w:rsidR="0083392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ского района Курганской области</w:t>
      </w:r>
      <w:r w:rsidRPr="001F45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 xml:space="preserve"> </w:t>
      </w:r>
      <w:r w:rsidRPr="001F458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467A4E" w:rsidRPr="001F458E" w:rsidRDefault="00467A4E" w:rsidP="001D4800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F458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Консультирование осуществляется в устной или письменной форме по следующим вопросам:</w:t>
      </w:r>
    </w:p>
    <w:p w:rsidR="00467A4E" w:rsidRPr="001F458E" w:rsidRDefault="00467A4E" w:rsidP="001D4800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F458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1) организация и осуществление контроля в сфере благоустройства;</w:t>
      </w:r>
    </w:p>
    <w:p w:rsidR="00467A4E" w:rsidRPr="001F458E" w:rsidRDefault="00467A4E" w:rsidP="001D4800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F458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lastRenderedPageBreak/>
        <w:t>2) порядок осуществления контрольных мероприятий, установленных настоящим Положением;</w:t>
      </w:r>
    </w:p>
    <w:p w:rsidR="00467A4E" w:rsidRPr="001F458E" w:rsidRDefault="00467A4E" w:rsidP="001D4800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F458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3) порядок обжалования действий (бездействия) должностных лиц, уполномоченных осуществлять контроль;</w:t>
      </w:r>
    </w:p>
    <w:p w:rsidR="00467A4E" w:rsidRPr="001F458E" w:rsidRDefault="00467A4E" w:rsidP="001D4800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F458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467A4E" w:rsidRPr="001F458E" w:rsidRDefault="00467A4E" w:rsidP="001D4800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F458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467A4E" w:rsidRPr="001F458E" w:rsidRDefault="00394574" w:rsidP="001D4800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F458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19</w:t>
      </w:r>
      <w:r w:rsidR="00467A4E" w:rsidRPr="001F458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467A4E" w:rsidRPr="001F458E" w:rsidRDefault="00467A4E" w:rsidP="001D4800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F458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467A4E" w:rsidRPr="001F458E" w:rsidRDefault="00467A4E" w:rsidP="001D4800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F458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2) за время консультирования предоставить в устной форме ответ на поставленные вопросы невозможно;</w:t>
      </w:r>
    </w:p>
    <w:p w:rsidR="00467A4E" w:rsidRPr="001F458E" w:rsidRDefault="00467A4E" w:rsidP="001D4800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F458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3) ответ на поставленные вопросы требует дополнительного запроса сведений.</w:t>
      </w:r>
    </w:p>
    <w:p w:rsidR="00467A4E" w:rsidRPr="001F458E" w:rsidRDefault="00467A4E" w:rsidP="001D4800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F458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467A4E" w:rsidRPr="001F458E" w:rsidRDefault="00467A4E" w:rsidP="001D4800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F458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467A4E" w:rsidRPr="001F458E" w:rsidRDefault="00467A4E" w:rsidP="001D4800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F458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467A4E" w:rsidRPr="001F458E" w:rsidRDefault="00467A4E" w:rsidP="001D4800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F458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Должностными лицами, уполномоченными осуществлять контроль, ведется журнал учета консультирований.</w:t>
      </w:r>
    </w:p>
    <w:p w:rsidR="00467A4E" w:rsidRPr="001F458E" w:rsidRDefault="00467A4E" w:rsidP="001D4800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F458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(заместителем главы) сельского поселения </w:t>
      </w:r>
      <w:r w:rsidR="004A12CE" w:rsidRPr="001F458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Верхнесуерского </w:t>
      </w:r>
      <w:r w:rsidRPr="001F458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сельсовета Варгашинского района Курганской области </w:t>
      </w:r>
      <w:r w:rsidRPr="001F45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 xml:space="preserve"> </w:t>
      </w:r>
      <w:r w:rsidRPr="001F458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или должностным лицом, уполномоченным осуществлять контроль.</w:t>
      </w:r>
    </w:p>
    <w:p w:rsidR="00467A4E" w:rsidRPr="001F458E" w:rsidRDefault="00394574" w:rsidP="001D4800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F458E">
        <w:rPr>
          <w:rFonts w:ascii="Times New Roman" w:eastAsia="Times New Roman" w:hAnsi="Times New Roman" w:cs="Times New Roman"/>
          <w:sz w:val="24"/>
          <w:szCs w:val="24"/>
          <w:lang w:eastAsia="zh-CN"/>
        </w:rPr>
        <w:t>20</w:t>
      </w:r>
      <w:r w:rsidR="00467A4E" w:rsidRPr="001F458E">
        <w:rPr>
          <w:rFonts w:ascii="Times New Roman" w:eastAsia="Times New Roman" w:hAnsi="Times New Roman" w:cs="Times New Roman"/>
          <w:sz w:val="24"/>
          <w:szCs w:val="24"/>
          <w:lang w:eastAsia="zh-CN"/>
        </w:rPr>
        <w:t>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467A4E" w:rsidRPr="001F458E" w:rsidRDefault="00467A4E" w:rsidP="001D4800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F458E">
        <w:rPr>
          <w:rFonts w:ascii="Times New Roman" w:eastAsia="Times New Roman" w:hAnsi="Times New Roman" w:cs="Times New Roman"/>
          <w:sz w:val="24"/>
          <w:szCs w:val="24"/>
          <w:lang w:eastAsia="zh-CN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467A4E" w:rsidRPr="001F458E" w:rsidRDefault="00467A4E" w:rsidP="001D4800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F458E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467A4E" w:rsidRPr="001F458E" w:rsidRDefault="00467A4E" w:rsidP="001D4800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467A4E" w:rsidRPr="001F458E" w:rsidRDefault="00CF1B23" w:rsidP="001D4800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1F45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zh-CN"/>
        </w:rPr>
        <w:t>III</w:t>
      </w:r>
      <w:r w:rsidR="00467A4E" w:rsidRPr="001F45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. Осуществление контрольных мероприятий и контрольных действий</w:t>
      </w:r>
    </w:p>
    <w:p w:rsidR="00467A4E" w:rsidRPr="001F458E" w:rsidRDefault="00467A4E" w:rsidP="001D4800">
      <w:pPr>
        <w:suppressAutoHyphens/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467A4E" w:rsidRPr="001F458E" w:rsidRDefault="00CF1B23" w:rsidP="001D4800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F458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2</w:t>
      </w:r>
      <w:r w:rsidR="00467A4E" w:rsidRPr="001F458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467A4E" w:rsidRPr="001F458E" w:rsidRDefault="00467A4E" w:rsidP="001D4800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F458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:rsidR="00467A4E" w:rsidRPr="001F458E" w:rsidRDefault="00467A4E" w:rsidP="001D4800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F458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467A4E" w:rsidRPr="001F458E" w:rsidRDefault="00467A4E" w:rsidP="001D4800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F458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lastRenderedPageBreak/>
        <w:t>3) документарная проверка (посредством получения письменных объяснений, истребования документов, экспертизы);</w:t>
      </w:r>
    </w:p>
    <w:p w:rsidR="00467A4E" w:rsidRPr="001F458E" w:rsidRDefault="00467A4E" w:rsidP="001D4800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F458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467A4E" w:rsidRPr="001F458E" w:rsidRDefault="00467A4E" w:rsidP="001D48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1F45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1F4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467A4E" w:rsidRPr="001F458E" w:rsidRDefault="00467A4E" w:rsidP="001D4800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F458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467A4E" w:rsidRPr="001F458E" w:rsidRDefault="00CF1B23" w:rsidP="001D4800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F458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2</w:t>
      </w:r>
      <w:r w:rsidR="00467A4E" w:rsidRPr="001F458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467A4E" w:rsidRPr="001F458E" w:rsidRDefault="00CF1B23" w:rsidP="001D48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467A4E" w:rsidRPr="001F4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Контрольные мероприятия, указанные в подпунктах 1 – 4 пункта </w:t>
      </w:r>
      <w:r w:rsidR="007F088B" w:rsidRPr="001F4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</w:t>
      </w:r>
      <w:r w:rsidR="00467A4E" w:rsidRPr="001F4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настоящего Положения, проводятся в форме внеплановых мероприятий.</w:t>
      </w:r>
    </w:p>
    <w:p w:rsidR="00467A4E" w:rsidRPr="001F458E" w:rsidRDefault="00467A4E" w:rsidP="001D48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5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467A4E" w:rsidRPr="001F458E" w:rsidRDefault="00CF1B23" w:rsidP="001D4800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F458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2</w:t>
      </w:r>
      <w:r w:rsidR="00467A4E" w:rsidRPr="001F458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4. Основанием для проведения контрольных мероприятий, проводимых с взаимодействием с контролируемыми лицами, является:</w:t>
      </w:r>
    </w:p>
    <w:p w:rsidR="00467A4E" w:rsidRPr="001F458E" w:rsidRDefault="00467A4E" w:rsidP="001D4800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F458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 лиц;</w:t>
      </w:r>
    </w:p>
    <w:p w:rsidR="00467A4E" w:rsidRPr="001F458E" w:rsidRDefault="00467A4E" w:rsidP="001D4800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F458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2)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467A4E" w:rsidRPr="001F458E" w:rsidRDefault="00467A4E" w:rsidP="001D4800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F458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3)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467A4E" w:rsidRPr="001F458E" w:rsidRDefault="00467A4E" w:rsidP="001D4800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F458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4)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467A4E" w:rsidRPr="001F458E" w:rsidRDefault="00CF1B23" w:rsidP="001D4800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F458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2</w:t>
      </w:r>
      <w:r w:rsidR="00467A4E" w:rsidRPr="001F458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5.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467A4E" w:rsidRPr="001F458E" w:rsidRDefault="00CF1B23" w:rsidP="001D4800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F458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2</w:t>
      </w:r>
      <w:r w:rsidR="00467A4E" w:rsidRPr="001F458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6.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:rsidR="00467A4E" w:rsidRPr="001F458E" w:rsidRDefault="00CF1B23" w:rsidP="001D4800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  <w:r w:rsidRPr="001F458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2</w:t>
      </w:r>
      <w:r w:rsidR="00467A4E" w:rsidRPr="001F458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7. 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(заместителя главы) сельского поселения </w:t>
      </w:r>
      <w:r w:rsidR="004A12CE" w:rsidRPr="001F458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Верхнесуерского </w:t>
      </w:r>
      <w:r w:rsidR="00467A4E" w:rsidRPr="001F458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сельсовета Варгашинского района Курганской области</w:t>
      </w:r>
      <w:r w:rsidR="00467A4E" w:rsidRPr="001F45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 xml:space="preserve">, </w:t>
      </w:r>
      <w:r w:rsidR="00467A4E" w:rsidRPr="001F45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>задания, содержащегося в планах работы администрации, в том числе в случаях, установленных</w:t>
      </w:r>
      <w:r w:rsidR="00467A4E" w:rsidRPr="001F458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Федеральным </w:t>
      </w:r>
      <w:hyperlink r:id="rId9" w:history="1">
        <w:r w:rsidR="00467A4E" w:rsidRPr="001F458E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zh-CN"/>
          </w:rPr>
          <w:t>законом</w:t>
        </w:r>
      </w:hyperlink>
      <w:r w:rsidR="007F088B" w:rsidRPr="001F458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от 31 июля </w:t>
      </w:r>
      <w:r w:rsidR="00467A4E" w:rsidRPr="001F458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2020</w:t>
      </w:r>
      <w:r w:rsidR="007F088B" w:rsidRPr="001F458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года</w:t>
      </w:r>
      <w:r w:rsidR="00467A4E" w:rsidRPr="001F458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№ 248-ФЗ «О государственном контроле (надзоре) и муниципальном контроле в Российской Федерации».</w:t>
      </w:r>
    </w:p>
    <w:p w:rsidR="00467A4E" w:rsidRPr="001F458E" w:rsidRDefault="00CF1B23" w:rsidP="001D4800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F458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lastRenderedPageBreak/>
        <w:t>2</w:t>
      </w:r>
      <w:r w:rsidR="00467A4E" w:rsidRPr="001F458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8.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контроль, в соответствии с Федеральным </w:t>
      </w:r>
      <w:hyperlink r:id="rId10" w:history="1">
        <w:r w:rsidR="00467A4E" w:rsidRPr="001F458E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zh-CN"/>
          </w:rPr>
          <w:t>законом</w:t>
        </w:r>
      </w:hyperlink>
      <w:r w:rsidR="00652E5A" w:rsidRPr="001F458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от 31 июля </w:t>
      </w:r>
      <w:r w:rsidR="00467A4E" w:rsidRPr="001F458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2020</w:t>
      </w:r>
      <w:r w:rsidR="00652E5A" w:rsidRPr="001F458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года</w:t>
      </w:r>
      <w:r w:rsidR="00467A4E" w:rsidRPr="001F458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№ 248-ФЗ «О государственном контроле (надзоре) и муниципальном контроле в Российской Федерации».</w:t>
      </w:r>
    </w:p>
    <w:p w:rsidR="00467A4E" w:rsidRPr="001F458E" w:rsidRDefault="00CF1B23" w:rsidP="001D48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467A4E" w:rsidRPr="001F4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</w:t>
      </w:r>
      <w:r w:rsidR="00467A4E" w:rsidRPr="001F45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распоряжением Правительства Российск</w:t>
      </w:r>
      <w:r w:rsidR="00652E5A" w:rsidRPr="001F45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ой Федерации от 19 апреля </w:t>
      </w:r>
      <w:r w:rsidR="00467A4E" w:rsidRPr="001F45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2016</w:t>
      </w:r>
      <w:r w:rsidR="00652E5A" w:rsidRPr="001F45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года</w:t>
      </w:r>
      <w:r w:rsidR="00467A4E" w:rsidRPr="001F45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№ 724-р перечнем</w:t>
      </w:r>
      <w:r w:rsidR="00A61C6F" w:rsidRPr="001F45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67A4E" w:rsidRPr="001F45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</w:t>
      </w:r>
      <w:r w:rsidR="00467A4E" w:rsidRPr="001F4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11" w:history="1">
        <w:r w:rsidR="00467A4E" w:rsidRPr="001F458E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Правилами</w:t>
        </w:r>
      </w:hyperlink>
      <w:r w:rsidR="00467A4E" w:rsidRPr="001F4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</w:t>
      </w:r>
      <w:r w:rsidR="00652E5A" w:rsidRPr="001F4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Российской Федерации от 6 марта </w:t>
      </w:r>
      <w:r w:rsidR="00467A4E" w:rsidRPr="001F4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2021</w:t>
      </w:r>
      <w:r w:rsidR="00652E5A" w:rsidRPr="001F4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  <w:r w:rsidR="00467A4E" w:rsidRPr="001F4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467A4E" w:rsidRPr="001F458E" w:rsidRDefault="00CF1B23" w:rsidP="001D4800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F458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3</w:t>
      </w:r>
      <w:r w:rsidR="00467A4E" w:rsidRPr="001F458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0. </w:t>
      </w:r>
      <w:r w:rsidR="00467A4E" w:rsidRPr="001F45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467A4E" w:rsidRPr="001F458E" w:rsidRDefault="00467A4E" w:rsidP="001D48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F4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</w:t>
      </w:r>
      <w:r w:rsidRPr="001F45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отсутствие контролируемого лица либо его представителя не препятствует оценке </w:t>
      </w:r>
      <w:r w:rsidRPr="001F4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должностным лицом, уполномоченным осуществлять контроль в сфере благоустройства, </w:t>
      </w:r>
      <w:r w:rsidRPr="001F45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467A4E" w:rsidRPr="001F458E" w:rsidRDefault="00467A4E" w:rsidP="001D48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5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2) отсутствие признаков </w:t>
      </w:r>
      <w:r w:rsidRPr="001F4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467A4E" w:rsidRPr="001F458E" w:rsidRDefault="00467A4E" w:rsidP="001D48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имеются уважительные причины для отсутствия контролируемого лица (болезнь</w:t>
      </w:r>
      <w:r w:rsidRPr="001F45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контролируемого лица</w:t>
      </w:r>
      <w:r w:rsidRPr="001F4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его командировка и т.п.) при проведении</w:t>
      </w:r>
      <w:r w:rsidRPr="001F45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контрольного мероприятия</w:t>
      </w:r>
      <w:r w:rsidRPr="001F4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67A4E" w:rsidRPr="001F458E" w:rsidRDefault="00467A4E" w:rsidP="001D48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31. Срок проведения выездной проверки не может превышать 10 рабочих дней. </w:t>
      </w:r>
    </w:p>
    <w:p w:rsidR="00467A4E" w:rsidRPr="001F458E" w:rsidRDefault="00467A4E" w:rsidP="001D48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Pr="001F4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микропредприятия</w:t>
      </w:r>
      <w:proofErr w:type="spellEnd"/>
      <w:r w:rsidRPr="001F4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467A4E" w:rsidRPr="001F458E" w:rsidRDefault="00CF1B23" w:rsidP="001D4800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F458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3</w:t>
      </w:r>
      <w:r w:rsidR="00467A4E" w:rsidRPr="001F458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2.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</w:t>
      </w:r>
      <w:r w:rsidR="00467A4E" w:rsidRPr="001F458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lastRenderedPageBreak/>
        <w:t>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467A4E" w:rsidRPr="001F458E" w:rsidRDefault="00467A4E" w:rsidP="001D4800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F458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33.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2" w:history="1">
        <w:r w:rsidRPr="001F458E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zh-CN"/>
          </w:rPr>
          <w:t>частью 2 статьи 90</w:t>
        </w:r>
      </w:hyperlink>
      <w:r w:rsidR="00652E5A" w:rsidRPr="001F458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Федерального закона от 31 июля </w:t>
      </w:r>
      <w:r w:rsidRPr="001F458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2020 </w:t>
      </w:r>
      <w:r w:rsidR="00652E5A" w:rsidRPr="001F458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года </w:t>
      </w:r>
      <w:r w:rsidRPr="001F458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№ 248-ФЗ «О государственном контроле (надзоре) и муниципальном контроле в Российской Федерации».</w:t>
      </w:r>
    </w:p>
    <w:p w:rsidR="00467A4E" w:rsidRPr="001F458E" w:rsidRDefault="00467A4E" w:rsidP="001D4800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F458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34.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467A4E" w:rsidRPr="001F458E" w:rsidRDefault="00467A4E" w:rsidP="001D48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1F45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если иной порядок оформления акта не установлен Правительством Российской Федерации</w:t>
      </w:r>
      <w:r w:rsidRPr="001F4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67A4E" w:rsidRPr="001F458E" w:rsidRDefault="00467A4E" w:rsidP="001D4800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F458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467A4E" w:rsidRPr="001F458E" w:rsidRDefault="00467A4E" w:rsidP="001D4800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F458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35. Информация о контрольных мероприятиях размещается в Едином реестре контрольных (надзорных) мероприятий.</w:t>
      </w:r>
    </w:p>
    <w:p w:rsidR="00467A4E" w:rsidRPr="001F458E" w:rsidRDefault="00467A4E" w:rsidP="001D4800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F458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36. 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1F45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</w:t>
      </w:r>
      <w:r w:rsidRPr="001F458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Единый портал</w:t>
      </w:r>
      <w:r w:rsidRPr="001F45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467A4E" w:rsidRPr="001F458E" w:rsidRDefault="00467A4E" w:rsidP="001D4800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F458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1F45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 xml:space="preserve">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1F458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Указанный гражданин вправе направлять администрации документы на бумажном носителе.</w:t>
      </w:r>
    </w:p>
    <w:p w:rsidR="00467A4E" w:rsidRPr="001F458E" w:rsidRDefault="00467A4E" w:rsidP="001D4800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F458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осуществляться в том числе на бумажном носителе с использованием </w:t>
      </w:r>
      <w:r w:rsidRPr="001F458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lastRenderedPageBreak/>
        <w:t>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467A4E" w:rsidRPr="001F458E" w:rsidRDefault="00467A4E" w:rsidP="001D4800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F458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37.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1F45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 xml:space="preserve">Федерального закона </w:t>
      </w:r>
      <w:r w:rsidR="00652E5A" w:rsidRPr="001F458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от 31 июля </w:t>
      </w:r>
      <w:r w:rsidRPr="001F458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2020</w:t>
      </w:r>
      <w:r w:rsidR="00652E5A" w:rsidRPr="001F458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года</w:t>
      </w:r>
      <w:r w:rsidRPr="001F458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№ 248-ФЗ «О государственном контроле (надзоре) и муниципальном контроле в Российской Федерации» и разделом 4 настоящего Положения.</w:t>
      </w:r>
    </w:p>
    <w:p w:rsidR="00467A4E" w:rsidRPr="001F458E" w:rsidRDefault="00467A4E" w:rsidP="001D4800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F458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38.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467A4E" w:rsidRPr="001F458E" w:rsidRDefault="00467A4E" w:rsidP="001D4800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F458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39.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:rsidR="00467A4E" w:rsidRPr="001F458E" w:rsidRDefault="00467A4E" w:rsidP="001D4800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bookmarkStart w:id="1" w:name="Par318"/>
      <w:bookmarkEnd w:id="1"/>
      <w:r w:rsidRPr="001F458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467A4E" w:rsidRPr="001F458E" w:rsidRDefault="00467A4E" w:rsidP="001D4800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F458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467A4E" w:rsidRPr="001F458E" w:rsidRDefault="00467A4E" w:rsidP="001D4800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F458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467A4E" w:rsidRPr="001F458E" w:rsidRDefault="00467A4E" w:rsidP="001D48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</w:t>
      </w:r>
      <w:r w:rsidRPr="001F45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1F4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67A4E" w:rsidRPr="001F458E" w:rsidRDefault="00467A4E" w:rsidP="001D4800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F458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467A4E" w:rsidRPr="001F458E" w:rsidRDefault="00CF1B23" w:rsidP="001D4800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F458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4</w:t>
      </w:r>
      <w:r w:rsidR="00467A4E" w:rsidRPr="001F458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0.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</w:t>
      </w:r>
      <w:bookmarkStart w:id="2" w:name="_GoBack"/>
      <w:bookmarkEnd w:id="2"/>
      <w:r w:rsidR="00467A4E" w:rsidRPr="001F458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органами исполнительной власти и их территориальными органами, с органами исполнительной власти  Курганской области, органами местного самоуправления, правоохранительными органами, организациями и гражданами.</w:t>
      </w:r>
    </w:p>
    <w:p w:rsidR="00467A4E" w:rsidRPr="001F458E" w:rsidRDefault="00467A4E" w:rsidP="001D48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:rsidR="00467A4E" w:rsidRPr="001F458E" w:rsidRDefault="00467A4E" w:rsidP="001D4800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467A4E" w:rsidRPr="001F458E" w:rsidRDefault="00C87ACB" w:rsidP="001D4800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1F45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zh-CN"/>
        </w:rPr>
        <w:lastRenderedPageBreak/>
        <w:t>IV</w:t>
      </w:r>
      <w:r w:rsidR="00467A4E" w:rsidRPr="001F45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</w:p>
    <w:p w:rsidR="00467A4E" w:rsidRPr="001F458E" w:rsidRDefault="00467A4E" w:rsidP="001D4800">
      <w:pPr>
        <w:suppressAutoHyphens/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467A4E" w:rsidRPr="001F458E" w:rsidRDefault="00467A4E" w:rsidP="001D4800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F458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4.1. Решения администрации, действия (бездействие) должностных лиц, уполномоченных осуществлять контроль в сфере благоустройства, могут быть обжалованы в порядке, установленном главо</w:t>
      </w:r>
      <w:r w:rsidR="00B37672" w:rsidRPr="001F458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й 9 Федерального закона от 31 июля </w:t>
      </w:r>
      <w:r w:rsidRPr="001F458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2020</w:t>
      </w:r>
      <w:r w:rsidR="00B37672" w:rsidRPr="001F458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года</w:t>
      </w:r>
      <w:r w:rsidRPr="001F458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№ 248-ФЗ «О государственном контроле (надзоре) и муниципальном контроле в Российской Федерации».</w:t>
      </w:r>
    </w:p>
    <w:p w:rsidR="00467A4E" w:rsidRPr="001F458E" w:rsidRDefault="00467A4E" w:rsidP="001D4800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F458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42.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:rsidR="00467A4E" w:rsidRPr="001F458E" w:rsidRDefault="00467A4E" w:rsidP="001D4800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F458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1) решений о проведении контрольных мероприятий;</w:t>
      </w:r>
    </w:p>
    <w:p w:rsidR="00467A4E" w:rsidRPr="001F458E" w:rsidRDefault="00467A4E" w:rsidP="001D4800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F458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2) актов контрольных мероприятий, предписаний об устранении выявленных нарушений;</w:t>
      </w:r>
    </w:p>
    <w:p w:rsidR="00467A4E" w:rsidRPr="001F458E" w:rsidRDefault="00467A4E" w:rsidP="001D4800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F458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3) действий (бездействия) должностных лиц, уполномоченных осуществлять контроль в сфере благоустройства, в рамках контрольных мероприятий.</w:t>
      </w:r>
    </w:p>
    <w:p w:rsidR="00467A4E" w:rsidRPr="001F458E" w:rsidRDefault="00467A4E" w:rsidP="001D4800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F458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43.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1F45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 xml:space="preserve"> и (или) регионального портала государственных и муниципальных услуг</w:t>
      </w:r>
      <w:r w:rsidRPr="001F458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</w:t>
      </w:r>
    </w:p>
    <w:p w:rsidR="00467A4E" w:rsidRPr="001F458E" w:rsidRDefault="00467A4E" w:rsidP="001D48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 сельского поселения </w:t>
      </w:r>
      <w:r w:rsidR="004A12CE" w:rsidRPr="001F4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Верхнесуерского </w:t>
      </w:r>
      <w:r w:rsidRPr="001F4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сельсовета Варгашинского района Курганской области </w:t>
      </w:r>
      <w:r w:rsidRPr="001F45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1F4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предварительным информированием </w:t>
      </w:r>
      <w:r w:rsidRPr="001F4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Главы сельского поселения </w:t>
      </w:r>
      <w:r w:rsidR="004A12CE" w:rsidRPr="001F4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Верхнесуерского </w:t>
      </w:r>
      <w:r w:rsidRPr="001F4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сельсовета Варгашинского района Курганской области </w:t>
      </w:r>
      <w:r w:rsidRPr="001F4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наличии в</w:t>
      </w:r>
      <w:r w:rsidRPr="001F45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1F4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жалобе (документах) сведений, составляющих государственную или иную охраняемую законом тайну.</w:t>
      </w:r>
    </w:p>
    <w:p w:rsidR="00467A4E" w:rsidRPr="001F458E" w:rsidRDefault="00467A4E" w:rsidP="001D4800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F458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44. Жалоба на решение администрации, действия (бездействие) его должностных лиц рассматривается Главой (заместителем Главы) сельского поселения </w:t>
      </w:r>
      <w:r w:rsidR="004A12CE" w:rsidRPr="001F458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Верхнесуерского </w:t>
      </w:r>
      <w:r w:rsidRPr="001F458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сельсовета Варгашинского района Курганской области.</w:t>
      </w:r>
    </w:p>
    <w:p w:rsidR="00467A4E" w:rsidRPr="001F458E" w:rsidRDefault="00467A4E" w:rsidP="001D4800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F458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45.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467A4E" w:rsidRPr="001F458E" w:rsidRDefault="00467A4E" w:rsidP="001D4800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F458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467A4E" w:rsidRPr="001F458E" w:rsidRDefault="00467A4E" w:rsidP="001D4800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F458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467A4E" w:rsidRPr="001F458E" w:rsidRDefault="00467A4E" w:rsidP="001D4800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F458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467A4E" w:rsidRPr="001F458E" w:rsidRDefault="00467A4E" w:rsidP="001D4800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F458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46. 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:rsidR="00467A4E" w:rsidRPr="001F458E" w:rsidRDefault="00467A4E" w:rsidP="001D4800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F458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(заместителем Главы) сельского поселения </w:t>
      </w:r>
      <w:r w:rsidR="004A12CE" w:rsidRPr="001F458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Верхнесуерского </w:t>
      </w:r>
      <w:r w:rsidRPr="001F458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сельсовета Варгашинского района Курганской области не более чем на 20 рабочих дней.</w:t>
      </w:r>
    </w:p>
    <w:sectPr w:rsidR="00467A4E" w:rsidRPr="001F458E" w:rsidSect="0083392D">
      <w:pgSz w:w="11906" w:h="16838"/>
      <w:pgMar w:top="567" w:right="849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EC2" w:rsidRDefault="007F2EC2" w:rsidP="00467A4E">
      <w:pPr>
        <w:spacing w:after="0" w:line="240" w:lineRule="auto"/>
      </w:pPr>
      <w:r>
        <w:separator/>
      </w:r>
    </w:p>
  </w:endnote>
  <w:endnote w:type="continuationSeparator" w:id="0">
    <w:p w:rsidR="007F2EC2" w:rsidRDefault="007F2EC2" w:rsidP="00467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EC2" w:rsidRDefault="007F2EC2" w:rsidP="00467A4E">
      <w:pPr>
        <w:spacing w:after="0" w:line="240" w:lineRule="auto"/>
      </w:pPr>
      <w:r>
        <w:separator/>
      </w:r>
    </w:p>
  </w:footnote>
  <w:footnote w:type="continuationSeparator" w:id="0">
    <w:p w:rsidR="007F2EC2" w:rsidRDefault="007F2EC2" w:rsidP="00467A4E">
      <w:pPr>
        <w:spacing w:after="0" w:line="240" w:lineRule="auto"/>
      </w:pPr>
      <w:r>
        <w:continuationSeparator/>
      </w:r>
    </w:p>
  </w:footnote>
  <w:footnote w:id="1">
    <w:p w:rsidR="00467A4E" w:rsidRPr="00112A89" w:rsidRDefault="00467A4E" w:rsidP="00112A89">
      <w:pPr>
        <w:pStyle w:val="a3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7A4E"/>
    <w:rsid w:val="000E0021"/>
    <w:rsid w:val="0011050E"/>
    <w:rsid w:val="00112A89"/>
    <w:rsid w:val="00140DC1"/>
    <w:rsid w:val="00161D71"/>
    <w:rsid w:val="001D4800"/>
    <w:rsid w:val="001F458E"/>
    <w:rsid w:val="002056DF"/>
    <w:rsid w:val="00221063"/>
    <w:rsid w:val="00235B8C"/>
    <w:rsid w:val="002933A0"/>
    <w:rsid w:val="002A682B"/>
    <w:rsid w:val="002C33AF"/>
    <w:rsid w:val="00355CD5"/>
    <w:rsid w:val="003843CB"/>
    <w:rsid w:val="00394574"/>
    <w:rsid w:val="00467A4E"/>
    <w:rsid w:val="0048096A"/>
    <w:rsid w:val="00490EC6"/>
    <w:rsid w:val="004A12CE"/>
    <w:rsid w:val="004D5241"/>
    <w:rsid w:val="0059268B"/>
    <w:rsid w:val="005D55AC"/>
    <w:rsid w:val="006501A0"/>
    <w:rsid w:val="00652E5A"/>
    <w:rsid w:val="00767833"/>
    <w:rsid w:val="0079321B"/>
    <w:rsid w:val="007A7F94"/>
    <w:rsid w:val="007B0258"/>
    <w:rsid w:val="007B3F34"/>
    <w:rsid w:val="007E5A9D"/>
    <w:rsid w:val="007F088B"/>
    <w:rsid w:val="007F2EC2"/>
    <w:rsid w:val="0083392D"/>
    <w:rsid w:val="00866F34"/>
    <w:rsid w:val="008E1DB7"/>
    <w:rsid w:val="00986BD4"/>
    <w:rsid w:val="00A3004E"/>
    <w:rsid w:val="00A61C6F"/>
    <w:rsid w:val="00AF2976"/>
    <w:rsid w:val="00B37672"/>
    <w:rsid w:val="00B85C26"/>
    <w:rsid w:val="00BA243C"/>
    <w:rsid w:val="00BE216A"/>
    <w:rsid w:val="00C44184"/>
    <w:rsid w:val="00C678B6"/>
    <w:rsid w:val="00C73DB6"/>
    <w:rsid w:val="00C84917"/>
    <w:rsid w:val="00C87ACB"/>
    <w:rsid w:val="00CD1439"/>
    <w:rsid w:val="00CF1965"/>
    <w:rsid w:val="00CF1B23"/>
    <w:rsid w:val="00E91925"/>
    <w:rsid w:val="00EA2952"/>
    <w:rsid w:val="00EA68D7"/>
    <w:rsid w:val="00FE3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0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467A4E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styleId="a3">
    <w:name w:val="footnote text"/>
    <w:basedOn w:val="a"/>
    <w:link w:val="1"/>
    <w:rsid w:val="00467A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uiPriority w:val="99"/>
    <w:semiHidden/>
    <w:rsid w:val="00467A4E"/>
    <w:rPr>
      <w:sz w:val="20"/>
      <w:szCs w:val="20"/>
    </w:rPr>
  </w:style>
  <w:style w:type="character" w:customStyle="1" w:styleId="1">
    <w:name w:val="Текст сноски Знак1"/>
    <w:basedOn w:val="a0"/>
    <w:link w:val="a3"/>
    <w:rsid w:val="00467A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annotation text"/>
    <w:basedOn w:val="a"/>
    <w:link w:val="a6"/>
    <w:uiPriority w:val="99"/>
    <w:unhideWhenUsed/>
    <w:rsid w:val="00467A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примечания Знак"/>
    <w:basedOn w:val="a0"/>
    <w:link w:val="a5"/>
    <w:uiPriority w:val="99"/>
    <w:rsid w:val="00467A4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unhideWhenUsed/>
    <w:rsid w:val="00467A4E"/>
    <w:rPr>
      <w:vertAlign w:val="superscript"/>
    </w:rPr>
  </w:style>
  <w:style w:type="paragraph" w:styleId="a8">
    <w:name w:val="No Spacing"/>
    <w:uiPriority w:val="1"/>
    <w:qFormat/>
    <w:rsid w:val="00E91925"/>
    <w:pPr>
      <w:spacing w:after="0" w:line="240" w:lineRule="auto"/>
    </w:pPr>
  </w:style>
  <w:style w:type="paragraph" w:styleId="a9">
    <w:name w:val="header"/>
    <w:basedOn w:val="a"/>
    <w:link w:val="aa"/>
    <w:uiPriority w:val="99"/>
    <w:semiHidden/>
    <w:unhideWhenUsed/>
    <w:rsid w:val="00490E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90EC6"/>
  </w:style>
  <w:style w:type="paragraph" w:styleId="ab">
    <w:name w:val="footer"/>
    <w:basedOn w:val="a"/>
    <w:link w:val="ac"/>
    <w:uiPriority w:val="99"/>
    <w:semiHidden/>
    <w:unhideWhenUsed/>
    <w:rsid w:val="00490E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90E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750&amp;date=25.06.2021&amp;demo=1&amp;dst=100512&amp;fld=134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58750&amp;date=25.06.2021&amp;demo=1&amp;dst=100998&amp;fld=13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78980&amp;date=25.06.2021&amp;demo=1&amp;dst=100014&amp;fld=13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base=LAW&amp;n=358750&amp;date=25.06.2021&amp;demo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58750&amp;date=25.06.2021&amp;demo=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59DD27-E516-4702-8CB6-69E59F571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11</Pages>
  <Words>6060</Words>
  <Characters>34544</Characters>
  <Application>Microsoft Office Word</Application>
  <DocSecurity>0</DocSecurity>
  <Lines>287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Урал</dc:creator>
  <cp:lastModifiedBy>Юрий Речкин</cp:lastModifiedBy>
  <cp:revision>5</cp:revision>
  <cp:lastPrinted>2021-09-15T05:33:00Z</cp:lastPrinted>
  <dcterms:created xsi:type="dcterms:W3CDTF">2021-09-22T09:03:00Z</dcterms:created>
  <dcterms:modified xsi:type="dcterms:W3CDTF">2021-09-27T08:54:00Z</dcterms:modified>
</cp:coreProperties>
</file>